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2DA" w14:textId="77777777" w:rsidR="00730543" w:rsidRPr="000B198C" w:rsidRDefault="00000000" w:rsidP="00730543">
      <w:pPr>
        <w:spacing w:line="360" w:lineRule="auto"/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</w:pPr>
      <w:r w:rsidRPr="000B198C"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  <w:t>附件</w:t>
      </w:r>
      <w:r w:rsidR="008A196B" w:rsidRPr="000B198C"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  <w:t>3</w:t>
      </w:r>
      <w:r w:rsidRPr="000B198C"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  <w:t xml:space="preserve"> </w:t>
      </w:r>
    </w:p>
    <w:p w14:paraId="67CF946D" w14:textId="4D16EBBF" w:rsidR="00C121EF" w:rsidRPr="000B198C" w:rsidRDefault="00000000" w:rsidP="00730543">
      <w:pPr>
        <w:spacing w:line="360" w:lineRule="auto"/>
        <w:jc w:val="center"/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</w:pPr>
      <w:r w:rsidRPr="000B198C">
        <w:rPr>
          <w:rFonts w:ascii="华文中宋" w:eastAsia="华文中宋" w:hAnsi="华文中宋" w:hint="eastAsia"/>
          <w:color w:val="000000" w:themeColor="text1"/>
          <w:sz w:val="36"/>
          <w:szCs w:val="36"/>
        </w:rPr>
        <w:t>河海大学大型仪器维修基金验收报告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1"/>
        <w:gridCol w:w="2088"/>
        <w:gridCol w:w="1472"/>
        <w:gridCol w:w="583"/>
        <w:gridCol w:w="2219"/>
        <w:gridCol w:w="11"/>
      </w:tblGrid>
      <w:tr w:rsidR="000B198C" w:rsidRPr="000B198C" w14:paraId="484F573C" w14:textId="77777777" w:rsidTr="00730543">
        <w:trPr>
          <w:gridAfter w:val="1"/>
          <w:wAfter w:w="6" w:type="pct"/>
          <w:jc w:val="center"/>
        </w:trPr>
        <w:tc>
          <w:tcPr>
            <w:tcW w:w="883" w:type="pct"/>
            <w:vAlign w:val="center"/>
          </w:tcPr>
          <w:p w14:paraId="217E0353" w14:textId="77777777" w:rsidR="00C121EF" w:rsidRPr="000B198C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1692" w:type="pct"/>
            <w:gridSpan w:val="2"/>
            <w:vAlign w:val="center"/>
          </w:tcPr>
          <w:p w14:paraId="7A5245F0" w14:textId="77777777" w:rsidR="00C121EF" w:rsidRPr="000B198C" w:rsidRDefault="00C121EF">
            <w:pPr>
              <w:widowControl/>
              <w:rPr>
                <w:rFonts w:ascii="宋体" w:hAnsi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415210A2" w14:textId="77777777" w:rsidR="00C121EF" w:rsidRPr="000B198C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立项编号</w:t>
            </w:r>
          </w:p>
        </w:tc>
        <w:tc>
          <w:tcPr>
            <w:tcW w:w="1586" w:type="pct"/>
            <w:gridSpan w:val="2"/>
            <w:vAlign w:val="center"/>
          </w:tcPr>
          <w:p w14:paraId="0454E7DA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B198C" w:rsidRPr="000B198C" w14:paraId="7815A72C" w14:textId="77777777" w:rsidTr="00730543">
        <w:trPr>
          <w:gridAfter w:val="1"/>
          <w:wAfter w:w="6" w:type="pct"/>
          <w:jc w:val="center"/>
        </w:trPr>
        <w:tc>
          <w:tcPr>
            <w:tcW w:w="883" w:type="pct"/>
            <w:vAlign w:val="center"/>
          </w:tcPr>
          <w:p w14:paraId="26D265C0" w14:textId="2EC7DDE1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仪器名称</w:t>
            </w:r>
          </w:p>
        </w:tc>
        <w:tc>
          <w:tcPr>
            <w:tcW w:w="1692" w:type="pct"/>
            <w:gridSpan w:val="2"/>
            <w:vAlign w:val="center"/>
          </w:tcPr>
          <w:p w14:paraId="70963F21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4F00C0A9" w14:textId="6EC39A14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型号规格</w:t>
            </w:r>
          </w:p>
        </w:tc>
        <w:tc>
          <w:tcPr>
            <w:tcW w:w="1586" w:type="pct"/>
            <w:gridSpan w:val="2"/>
            <w:vAlign w:val="center"/>
          </w:tcPr>
          <w:p w14:paraId="6AEBEDFB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B198C" w:rsidRPr="000B198C" w14:paraId="7A429545" w14:textId="77777777" w:rsidTr="00730543">
        <w:trPr>
          <w:gridAfter w:val="1"/>
          <w:wAfter w:w="6" w:type="pct"/>
          <w:jc w:val="center"/>
        </w:trPr>
        <w:tc>
          <w:tcPr>
            <w:tcW w:w="883" w:type="pct"/>
            <w:vAlign w:val="center"/>
          </w:tcPr>
          <w:p w14:paraId="68B5508F" w14:textId="4497D09D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资产编号</w:t>
            </w:r>
          </w:p>
        </w:tc>
        <w:tc>
          <w:tcPr>
            <w:tcW w:w="1692" w:type="pct"/>
            <w:gridSpan w:val="2"/>
            <w:vAlign w:val="center"/>
          </w:tcPr>
          <w:p w14:paraId="0EE0765D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54297D4A" w14:textId="60FAEE65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所属单位</w:t>
            </w:r>
          </w:p>
        </w:tc>
        <w:tc>
          <w:tcPr>
            <w:tcW w:w="1586" w:type="pct"/>
            <w:gridSpan w:val="2"/>
            <w:vAlign w:val="center"/>
          </w:tcPr>
          <w:p w14:paraId="56B85FDD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B198C" w:rsidRPr="000B198C" w14:paraId="49C4E224" w14:textId="77777777" w:rsidTr="00730543">
        <w:trPr>
          <w:gridAfter w:val="1"/>
          <w:wAfter w:w="6" w:type="pct"/>
          <w:jc w:val="center"/>
        </w:trPr>
        <w:tc>
          <w:tcPr>
            <w:tcW w:w="883" w:type="pct"/>
            <w:vAlign w:val="center"/>
          </w:tcPr>
          <w:p w14:paraId="65C8F82E" w14:textId="0F2AE2A4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原值（万元）</w:t>
            </w:r>
          </w:p>
        </w:tc>
        <w:tc>
          <w:tcPr>
            <w:tcW w:w="1692" w:type="pct"/>
            <w:gridSpan w:val="2"/>
            <w:vAlign w:val="center"/>
          </w:tcPr>
          <w:p w14:paraId="69E5DBA5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3228281A" w14:textId="15987FB9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购置日期</w:t>
            </w:r>
          </w:p>
        </w:tc>
        <w:tc>
          <w:tcPr>
            <w:tcW w:w="1586" w:type="pct"/>
            <w:gridSpan w:val="2"/>
            <w:vAlign w:val="center"/>
          </w:tcPr>
          <w:p w14:paraId="49973B25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B198C" w:rsidRPr="000B198C" w14:paraId="1E2C2EE5" w14:textId="77777777" w:rsidTr="00730543">
        <w:trPr>
          <w:gridAfter w:val="1"/>
          <w:wAfter w:w="6" w:type="pct"/>
          <w:jc w:val="center"/>
        </w:trPr>
        <w:tc>
          <w:tcPr>
            <w:tcW w:w="883" w:type="pct"/>
            <w:vAlign w:val="center"/>
          </w:tcPr>
          <w:p w14:paraId="71BB3FE3" w14:textId="313E7586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仪器负责人</w:t>
            </w:r>
          </w:p>
        </w:tc>
        <w:tc>
          <w:tcPr>
            <w:tcW w:w="1692" w:type="pct"/>
            <w:gridSpan w:val="2"/>
            <w:vAlign w:val="center"/>
          </w:tcPr>
          <w:p w14:paraId="378EDFE0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7F2F6A50" w14:textId="42F5AE69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586" w:type="pct"/>
            <w:gridSpan w:val="2"/>
            <w:vAlign w:val="center"/>
          </w:tcPr>
          <w:p w14:paraId="590E8C60" w14:textId="77777777" w:rsidR="008A196B" w:rsidRPr="000B198C" w:rsidRDefault="008A196B" w:rsidP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B198C" w:rsidRPr="000B198C" w14:paraId="665754F3" w14:textId="77777777" w:rsidTr="00730543">
        <w:trPr>
          <w:trHeight w:val="3441"/>
          <w:jc w:val="center"/>
        </w:trPr>
        <w:tc>
          <w:tcPr>
            <w:tcW w:w="5000" w:type="pct"/>
            <w:gridSpan w:val="7"/>
          </w:tcPr>
          <w:p w14:paraId="200FCFE0" w14:textId="234A756E" w:rsidR="00C121EF" w:rsidRPr="000B198C" w:rsidRDefault="00730543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项目实施情况，经费使用明细，改造前后</w:t>
            </w:r>
            <w:r w:rsidR="00FF5455" w:rsidRPr="000B198C">
              <w:rPr>
                <w:rFonts w:ascii="宋体" w:hAnsi="宋体" w:hint="eastAsia"/>
                <w:color w:val="000000" w:themeColor="text1"/>
                <w:sz w:val="24"/>
              </w:rPr>
              <w:t>仪器状况等</w:t>
            </w:r>
          </w:p>
          <w:p w14:paraId="19A67F32" w14:textId="77777777" w:rsidR="00C121EF" w:rsidRPr="000B198C" w:rsidRDefault="00C121EF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36A6B32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449F2253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7F496BB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D474FD5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3CE9EA7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08A96BAD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6947AC0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6CA26B6" w14:textId="77777777" w:rsidR="00FF5455" w:rsidRPr="000B198C" w:rsidRDefault="00FF5455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7997C802" w14:textId="77777777" w:rsidR="00FF5455" w:rsidRPr="000B198C" w:rsidRDefault="00FF5455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893EF74" w14:textId="77777777" w:rsidR="00FF5455" w:rsidRPr="000B198C" w:rsidRDefault="00FF5455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518A5E68" w14:textId="77777777" w:rsidR="00FF5455" w:rsidRPr="000B198C" w:rsidRDefault="00FF5455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5DFDA29" w14:textId="77777777" w:rsidR="00FF5455" w:rsidRPr="000B198C" w:rsidRDefault="00FF5455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9360CB6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599290B6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6C673DA" w14:textId="7A87AF3C" w:rsidR="00C121EF" w:rsidRPr="000B198C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 xml:space="preserve">             </w:t>
            </w:r>
            <w:r w:rsidR="00FF5455" w:rsidRPr="000B198C">
              <w:rPr>
                <w:rFonts w:ascii="宋体" w:hAnsi="宋体" w:hint="eastAsia"/>
                <w:color w:val="000000" w:themeColor="text1"/>
                <w:sz w:val="24"/>
              </w:rPr>
              <w:t>仪器</w:t>
            </w: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负责人签字：                            日期：</w:t>
            </w:r>
          </w:p>
        </w:tc>
      </w:tr>
      <w:tr w:rsidR="000B198C" w:rsidRPr="000B198C" w14:paraId="56AB0F34" w14:textId="77777777" w:rsidTr="00730543">
        <w:trPr>
          <w:trHeight w:val="1301"/>
          <w:jc w:val="center"/>
        </w:trPr>
        <w:tc>
          <w:tcPr>
            <w:tcW w:w="5000" w:type="pct"/>
            <w:gridSpan w:val="7"/>
          </w:tcPr>
          <w:p w14:paraId="3F62D78D" w14:textId="65C627EE" w:rsidR="00C121EF" w:rsidRPr="000B198C" w:rsidRDefault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学院（单位）实验中心意见：</w:t>
            </w:r>
          </w:p>
          <w:p w14:paraId="4DF41DEE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92D07E8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F951DF5" w14:textId="686C19FE" w:rsidR="00C121EF" w:rsidRPr="000B198C" w:rsidRDefault="008A196B" w:rsidP="00FF5455">
            <w:pPr>
              <w:ind w:firstLineChars="1000" w:firstLine="2400"/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实验中心主任签字：                 日期：</w:t>
            </w:r>
          </w:p>
        </w:tc>
      </w:tr>
      <w:tr w:rsidR="000B198C" w:rsidRPr="000B198C" w14:paraId="6F1ACF26" w14:textId="77777777" w:rsidTr="00730543">
        <w:trPr>
          <w:trHeight w:val="1298"/>
          <w:jc w:val="center"/>
        </w:trPr>
        <w:tc>
          <w:tcPr>
            <w:tcW w:w="5000" w:type="pct"/>
            <w:gridSpan w:val="7"/>
          </w:tcPr>
          <w:p w14:paraId="7B731780" w14:textId="77777777" w:rsidR="00C121EF" w:rsidRPr="000B198C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学院（部门）意见：</w:t>
            </w:r>
          </w:p>
          <w:p w14:paraId="095992FF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4C69001A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7335B983" w14:textId="6CBA7EDD" w:rsidR="00C121EF" w:rsidRPr="000B198C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 xml:space="preserve">            </w:t>
            </w:r>
            <w:r w:rsidR="00FF5455" w:rsidRPr="000B198C"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 w:rsidR="008A196B" w:rsidRPr="000B198C">
              <w:rPr>
                <w:rFonts w:ascii="宋体" w:hAnsi="宋体" w:hint="eastAsia"/>
                <w:color w:val="000000" w:themeColor="text1"/>
                <w:sz w:val="24"/>
              </w:rPr>
              <w:t>分管</w:t>
            </w: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负责人签字（盖章）：                   日期：</w:t>
            </w:r>
          </w:p>
        </w:tc>
      </w:tr>
      <w:tr w:rsidR="000B198C" w:rsidRPr="000B198C" w14:paraId="1760CBF2" w14:textId="77777777" w:rsidTr="00730543">
        <w:trPr>
          <w:trHeight w:val="1349"/>
          <w:jc w:val="center"/>
        </w:trPr>
        <w:tc>
          <w:tcPr>
            <w:tcW w:w="5000" w:type="pct"/>
            <w:gridSpan w:val="7"/>
          </w:tcPr>
          <w:p w14:paraId="7289C8AE" w14:textId="77777777" w:rsidR="00C121EF" w:rsidRPr="000B198C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专家验收意见：</w:t>
            </w:r>
          </w:p>
          <w:p w14:paraId="2AE4C05C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4B45AB9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60921C1" w14:textId="7CC78169" w:rsidR="00C121EF" w:rsidRPr="000B198C" w:rsidRDefault="008A196B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                                 日期：</w:t>
            </w:r>
          </w:p>
        </w:tc>
      </w:tr>
      <w:tr w:rsidR="000B198C" w:rsidRPr="000B198C" w14:paraId="6529678F" w14:textId="77777777" w:rsidTr="00730543">
        <w:trPr>
          <w:trHeight w:val="315"/>
          <w:jc w:val="center"/>
        </w:trPr>
        <w:tc>
          <w:tcPr>
            <w:tcW w:w="1393" w:type="pct"/>
            <w:gridSpan w:val="2"/>
            <w:vAlign w:val="center"/>
          </w:tcPr>
          <w:p w14:paraId="777CCCCA" w14:textId="77777777" w:rsidR="00C121EF" w:rsidRPr="000B198C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专家姓名</w:t>
            </w:r>
          </w:p>
        </w:tc>
        <w:tc>
          <w:tcPr>
            <w:tcW w:w="1182" w:type="pct"/>
          </w:tcPr>
          <w:p w14:paraId="09C96556" w14:textId="77777777" w:rsidR="00C121EF" w:rsidRPr="000B198C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1163" w:type="pct"/>
            <w:gridSpan w:val="2"/>
          </w:tcPr>
          <w:p w14:paraId="0E4142C7" w14:textId="77777777" w:rsidR="00C121EF" w:rsidRPr="000B198C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262" w:type="pct"/>
            <w:gridSpan w:val="2"/>
          </w:tcPr>
          <w:p w14:paraId="78AB780C" w14:textId="77777777" w:rsidR="00C121EF" w:rsidRPr="000B198C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0B198C">
              <w:rPr>
                <w:rFonts w:ascii="宋体" w:hAnsi="宋体" w:hint="eastAsia"/>
                <w:color w:val="000000" w:themeColor="text1"/>
                <w:sz w:val="24"/>
              </w:rPr>
              <w:t>签名</w:t>
            </w:r>
          </w:p>
        </w:tc>
      </w:tr>
      <w:tr w:rsidR="000B198C" w:rsidRPr="000B198C" w14:paraId="2CBAE629" w14:textId="77777777" w:rsidTr="00730543">
        <w:trPr>
          <w:trHeight w:val="315"/>
          <w:jc w:val="center"/>
        </w:trPr>
        <w:tc>
          <w:tcPr>
            <w:tcW w:w="1393" w:type="pct"/>
            <w:gridSpan w:val="2"/>
          </w:tcPr>
          <w:p w14:paraId="0076B4E4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82" w:type="pct"/>
          </w:tcPr>
          <w:p w14:paraId="65063D6E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63" w:type="pct"/>
            <w:gridSpan w:val="2"/>
          </w:tcPr>
          <w:p w14:paraId="3B6FA46A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262" w:type="pct"/>
            <w:gridSpan w:val="2"/>
          </w:tcPr>
          <w:p w14:paraId="45035AB0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0B198C" w:rsidRPr="000B198C" w14:paraId="1DDDA633" w14:textId="77777777" w:rsidTr="00730543">
        <w:trPr>
          <w:trHeight w:val="315"/>
          <w:jc w:val="center"/>
        </w:trPr>
        <w:tc>
          <w:tcPr>
            <w:tcW w:w="1393" w:type="pct"/>
            <w:gridSpan w:val="2"/>
          </w:tcPr>
          <w:p w14:paraId="191C6CAB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82" w:type="pct"/>
          </w:tcPr>
          <w:p w14:paraId="72819151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63" w:type="pct"/>
            <w:gridSpan w:val="2"/>
          </w:tcPr>
          <w:p w14:paraId="6FB0CF47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262" w:type="pct"/>
            <w:gridSpan w:val="2"/>
          </w:tcPr>
          <w:p w14:paraId="6D0CC48F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7154CA" w:rsidRPr="000B198C" w14:paraId="3054AB6E" w14:textId="77777777" w:rsidTr="00730543">
        <w:trPr>
          <w:trHeight w:val="315"/>
          <w:jc w:val="center"/>
        </w:trPr>
        <w:tc>
          <w:tcPr>
            <w:tcW w:w="1393" w:type="pct"/>
            <w:gridSpan w:val="2"/>
          </w:tcPr>
          <w:p w14:paraId="5B3DBCEE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82" w:type="pct"/>
          </w:tcPr>
          <w:p w14:paraId="6A85DE76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63" w:type="pct"/>
            <w:gridSpan w:val="2"/>
          </w:tcPr>
          <w:p w14:paraId="2CB43334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262" w:type="pct"/>
            <w:gridSpan w:val="2"/>
          </w:tcPr>
          <w:p w14:paraId="181D1FAB" w14:textId="77777777" w:rsidR="00C121EF" w:rsidRPr="000B198C" w:rsidRDefault="00C121EF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</w:tbl>
    <w:p w14:paraId="3BDF8794" w14:textId="77777777" w:rsidR="00C121EF" w:rsidRPr="000B198C" w:rsidRDefault="00C121EF">
      <w:pPr>
        <w:rPr>
          <w:rFonts w:ascii="宋体" w:hAnsi="宋体" w:hint="eastAsia"/>
          <w:color w:val="000000" w:themeColor="text1"/>
          <w:sz w:val="24"/>
        </w:rPr>
      </w:pPr>
    </w:p>
    <w:p w14:paraId="09611E99" w14:textId="77777777" w:rsidR="00C121EF" w:rsidRPr="000B198C" w:rsidRDefault="00C121EF">
      <w:pPr>
        <w:rPr>
          <w:rFonts w:ascii="宋体" w:hAnsi="宋体" w:hint="eastAsia"/>
          <w:bCs/>
          <w:color w:val="000000" w:themeColor="text1"/>
          <w:kern w:val="0"/>
          <w:sz w:val="24"/>
        </w:rPr>
      </w:pPr>
    </w:p>
    <w:sectPr w:rsidR="00C121EF" w:rsidRPr="000B198C">
      <w:footerReference w:type="even" r:id="rId7"/>
      <w:footerReference w:type="default" r:id="rId8"/>
      <w:pgSz w:w="11906" w:h="16838"/>
      <w:pgMar w:top="1440" w:right="1474" w:bottom="1440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F8E6" w14:textId="77777777" w:rsidR="00F1291A" w:rsidRDefault="00F1291A">
      <w:pPr>
        <w:spacing w:after="0" w:line="240" w:lineRule="auto"/>
      </w:pPr>
      <w:r>
        <w:separator/>
      </w:r>
    </w:p>
  </w:endnote>
  <w:endnote w:type="continuationSeparator" w:id="0">
    <w:p w14:paraId="2DB24504" w14:textId="77777777" w:rsidR="00F1291A" w:rsidRDefault="00F1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658757"/>
    </w:sdtPr>
    <w:sdtEndPr>
      <w:rPr>
        <w:rFonts w:asciiTheme="minorEastAsia" w:hAnsiTheme="minorEastAsia"/>
        <w:sz w:val="28"/>
        <w:szCs w:val="28"/>
      </w:rPr>
    </w:sdtEndPr>
    <w:sdtContent>
      <w:p w14:paraId="7E4C5B63" w14:textId="77777777" w:rsidR="00C121EF" w:rsidRDefault="00000000">
        <w:pPr>
          <w:pStyle w:val="a3"/>
          <w:rPr>
            <w:rFonts w:asciiTheme="minorEastAsia" w:hAnsiTheme="minorEastAsia" w:hint="eastAsia"/>
            <w:sz w:val="28"/>
            <w:szCs w:val="28"/>
          </w:rPr>
        </w:pPr>
      </w:p>
    </w:sdtContent>
  </w:sdt>
  <w:p w14:paraId="525AED2F" w14:textId="77777777" w:rsidR="00C121EF" w:rsidRDefault="00C121E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CAF" w14:textId="77777777" w:rsidR="00C121EF" w:rsidRDefault="00C121EF">
    <w:pPr>
      <w:pStyle w:val="a3"/>
      <w:ind w:right="1260"/>
      <w:rPr>
        <w:rFonts w:asciiTheme="minorEastAsia" w:hAnsiTheme="minorEastAsia" w:hint="eastAsia"/>
        <w:sz w:val="28"/>
        <w:szCs w:val="28"/>
      </w:rPr>
    </w:pPr>
  </w:p>
  <w:p w14:paraId="18E0A6EC" w14:textId="77777777" w:rsidR="00C121EF" w:rsidRDefault="00C121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5A4D" w14:textId="77777777" w:rsidR="00F1291A" w:rsidRDefault="00F1291A">
      <w:pPr>
        <w:spacing w:after="0" w:line="240" w:lineRule="auto"/>
      </w:pPr>
      <w:r>
        <w:separator/>
      </w:r>
    </w:p>
  </w:footnote>
  <w:footnote w:type="continuationSeparator" w:id="0">
    <w:p w14:paraId="55322E37" w14:textId="77777777" w:rsidR="00F1291A" w:rsidRDefault="00F12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396B07"/>
    <w:rsid w:val="000A65BA"/>
    <w:rsid w:val="000B198C"/>
    <w:rsid w:val="002004FD"/>
    <w:rsid w:val="002302DC"/>
    <w:rsid w:val="00293E76"/>
    <w:rsid w:val="007154CA"/>
    <w:rsid w:val="0072502E"/>
    <w:rsid w:val="00730543"/>
    <w:rsid w:val="008A196B"/>
    <w:rsid w:val="008C5B84"/>
    <w:rsid w:val="009D56AF"/>
    <w:rsid w:val="00A15991"/>
    <w:rsid w:val="00AE5A92"/>
    <w:rsid w:val="00C121EF"/>
    <w:rsid w:val="00F1291A"/>
    <w:rsid w:val="00FF5455"/>
    <w:rsid w:val="09396B07"/>
    <w:rsid w:val="28BD0518"/>
    <w:rsid w:val="3ECB2EDC"/>
    <w:rsid w:val="531B7ECE"/>
    <w:rsid w:val="6D883E48"/>
    <w:rsid w:val="6E50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6E5E2"/>
  <w15:docId w15:val="{91E01D58-2BA5-4A4D-B5A9-F06CD7EF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rsid w:val="000A65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A65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186</Words>
  <Characters>210</Characters>
  <Application>Microsoft Office Word</Application>
  <DocSecurity>0</DocSecurity>
  <Lines>9</Lines>
  <Paragraphs>8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陈林</dc:creator>
  <cp:lastModifiedBy>juan wang</cp:lastModifiedBy>
  <cp:revision>8</cp:revision>
  <dcterms:created xsi:type="dcterms:W3CDTF">2025-12-11T11:07:00Z</dcterms:created>
  <dcterms:modified xsi:type="dcterms:W3CDTF">2025-12-24T04:50:00Z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